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AD" w:rsidRDefault="001032AD" w:rsidP="001032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протокол муниципального этапа регионального конкурса танцевальных коллективов «Волшебный каблучок»</w:t>
      </w:r>
    </w:p>
    <w:p w:rsidR="001032AD" w:rsidRDefault="001032AD" w:rsidP="001032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Советский район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4"/>
        <w:gridCol w:w="23"/>
        <w:gridCol w:w="2692"/>
        <w:gridCol w:w="44"/>
        <w:gridCol w:w="2055"/>
        <w:gridCol w:w="27"/>
        <w:gridCol w:w="64"/>
        <w:gridCol w:w="1921"/>
        <w:gridCol w:w="2412"/>
      </w:tblGrid>
      <w:tr w:rsid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5" w:rsidRPr="00CC273C" w:rsidRDefault="00223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5" w:rsidRPr="00CC273C" w:rsidRDefault="00223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ФИ участника, название коллектива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5" w:rsidRPr="00CC273C" w:rsidRDefault="00223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5" w:rsidRPr="00CC273C" w:rsidRDefault="00223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5" w:rsidRPr="00CC273C" w:rsidRDefault="00223E45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Образовательное учреждение</w:t>
            </w:r>
          </w:p>
        </w:tc>
      </w:tr>
      <w:tr w:rsidR="001032AD" w:rsidRPr="00CC273C" w:rsidTr="00CC273C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D" w:rsidRPr="00CC273C" w:rsidRDefault="001032AD" w:rsidP="001032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НОМИНАЦИЯ </w:t>
            </w:r>
            <w:r w:rsidRPr="00CC273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«Народный танец»</w:t>
            </w:r>
          </w:p>
        </w:tc>
      </w:tr>
      <w:tr w:rsidR="00223E45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5" w:rsidRPr="00CC273C" w:rsidRDefault="00223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223E45" w:rsidRPr="00CC273C" w:rsidRDefault="00223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5" w:rsidRPr="00CC273C" w:rsidRDefault="0022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Ансамбль народного танца «</w:t>
            </w:r>
            <w:proofErr w:type="spellStart"/>
            <w:r w:rsidRPr="00CC273C">
              <w:rPr>
                <w:rFonts w:ascii="Times New Roman" w:hAnsi="Times New Roman"/>
                <w:sz w:val="24"/>
                <w:szCs w:val="24"/>
              </w:rPr>
              <w:t>Десняночка</w:t>
            </w:r>
            <w:proofErr w:type="spellEnd"/>
            <w:r w:rsidRPr="00CC27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5" w:rsidRPr="00CC273C" w:rsidRDefault="0022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«Перепляс»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5" w:rsidRPr="00CC273C" w:rsidRDefault="00223E45" w:rsidP="0022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73C">
              <w:rPr>
                <w:rFonts w:ascii="Times New Roman" w:hAnsi="Times New Roman"/>
                <w:sz w:val="24"/>
                <w:szCs w:val="24"/>
              </w:rPr>
              <w:t>Цацурина</w:t>
            </w:r>
            <w:proofErr w:type="spellEnd"/>
            <w:r w:rsidRPr="00CC273C">
              <w:rPr>
                <w:rFonts w:ascii="Times New Roman" w:hAnsi="Times New Roman"/>
                <w:sz w:val="24"/>
                <w:szCs w:val="24"/>
              </w:rPr>
              <w:t xml:space="preserve"> Валентина Александра</w:t>
            </w:r>
          </w:p>
          <w:p w:rsidR="00223E45" w:rsidRPr="00CC273C" w:rsidRDefault="00223E45" w:rsidP="0022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Чумаченко Людмила Владимировна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5" w:rsidRPr="00CC273C" w:rsidRDefault="0022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МБОУ СОШ №72</w:t>
            </w:r>
          </w:p>
        </w:tc>
      </w:tr>
      <w:tr w:rsidR="001032AD" w:rsidRPr="00CC273C" w:rsidTr="00CC273C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6" w:rsidRPr="00CC273C" w:rsidRDefault="001032AD" w:rsidP="0009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 w:rsidRPr="00CC273C">
              <w:rPr>
                <w:rFonts w:ascii="Times New Roman" w:hAnsi="Times New Roman"/>
                <w:b/>
                <w:i/>
                <w:sz w:val="24"/>
                <w:szCs w:val="24"/>
              </w:rPr>
              <w:t>«Дебют»</w:t>
            </w:r>
          </w:p>
        </w:tc>
      </w:tr>
      <w:tr w:rsidR="00223E45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8" w:rsidRPr="00CC273C" w:rsidRDefault="001A75C8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223E45" w:rsidRPr="00CC273C" w:rsidRDefault="001A75C8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5" w:rsidRPr="00CC273C" w:rsidRDefault="0009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Танцевальные группы «Сияние» и «Мечта»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5" w:rsidRPr="00CC273C" w:rsidRDefault="0009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«Непрошенная война»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5" w:rsidRPr="00CC273C" w:rsidRDefault="0009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Оксана Евгеньевна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5" w:rsidRPr="00CC273C" w:rsidRDefault="0009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«ЦО «Перспектива»</w:t>
            </w:r>
          </w:p>
        </w:tc>
      </w:tr>
      <w:tr w:rsidR="00C22E71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8" w:rsidRPr="00CC273C" w:rsidRDefault="001A75C8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C22E71" w:rsidRPr="00CC273C" w:rsidRDefault="001A75C8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1" w:rsidRPr="00CC273C" w:rsidRDefault="00C2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Танцевальные группы «Сияние» и «Мечта»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1" w:rsidRPr="00CC273C" w:rsidRDefault="00C2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«Россия-это мы!»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1" w:rsidRPr="00CC273C" w:rsidRDefault="00C22E71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Оксана Евгеньевна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1" w:rsidRPr="00CC273C" w:rsidRDefault="00C22E71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«ЦО «Перспектива»</w:t>
            </w:r>
          </w:p>
        </w:tc>
      </w:tr>
      <w:tr w:rsidR="00C22E71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1" w:rsidRPr="00CC273C" w:rsidRDefault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1" w:rsidRPr="00CC273C" w:rsidRDefault="00C22E71" w:rsidP="001A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</w:t>
            </w:r>
            <w:r w:rsidR="001A75C8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«Сияние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1" w:rsidRPr="00C22E71" w:rsidRDefault="00C22E71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22E71">
              <w:rPr>
                <w:rFonts w:ascii="Times New Roman" w:hAnsi="Times New Roman"/>
                <w:spacing w:val="-20"/>
                <w:sz w:val="24"/>
                <w:szCs w:val="24"/>
              </w:rPr>
              <w:t>«Хореографическая постановка «Война»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1" w:rsidRPr="00CC273C" w:rsidRDefault="00C22E71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Оксана Евгеньевна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1" w:rsidRPr="00CC273C" w:rsidRDefault="00C22E71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«ЦО «Перспектива»</w:t>
            </w:r>
          </w:p>
        </w:tc>
      </w:tr>
      <w:tr w:rsidR="00C22E71" w:rsidRPr="00CC273C" w:rsidTr="00CC273C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1" w:rsidRPr="00CC273C" w:rsidRDefault="00C22E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CC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73C">
              <w:rPr>
                <w:rFonts w:ascii="Times New Roman" w:hAnsi="Times New Roman"/>
                <w:b/>
                <w:i/>
                <w:sz w:val="24"/>
                <w:szCs w:val="24"/>
              </w:rPr>
              <w:t>«Военно-патриотический танец»</w:t>
            </w:r>
          </w:p>
          <w:p w:rsidR="00C22E71" w:rsidRPr="00CC273C" w:rsidRDefault="00C2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Средняя возрастная категория (11-14  лет)</w:t>
            </w:r>
          </w:p>
        </w:tc>
      </w:tr>
      <w:tr w:rsidR="00C22E71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C22E71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1" w:rsidRPr="00CC273C" w:rsidRDefault="001A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 «Виват»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1" w:rsidRPr="00CC273C" w:rsidRDefault="001A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«Квикстеп»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1" w:rsidRPr="00CC273C" w:rsidRDefault="001A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Епихина Любовь Алексеевна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8" w:rsidRPr="00CC273C" w:rsidRDefault="001A75C8" w:rsidP="001A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 xml:space="preserve">МБУДО «Центр внешкольной работы Советского района» </w:t>
            </w:r>
          </w:p>
          <w:p w:rsidR="00C22E71" w:rsidRPr="00CC273C" w:rsidRDefault="001A75C8" w:rsidP="001A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1A75C8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22E71" w:rsidRDefault="00BC5FFD" w:rsidP="00FA222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«Женская рота»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Елена Сергеевна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№6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III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Танцевальный коллектив «ТЕДДИ»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«Утешая мишку»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73C">
              <w:rPr>
                <w:rFonts w:ascii="Times New Roman" w:hAnsi="Times New Roman"/>
                <w:sz w:val="24"/>
                <w:szCs w:val="24"/>
              </w:rPr>
              <w:t>Коротченкова</w:t>
            </w:r>
            <w:proofErr w:type="spellEnd"/>
            <w:r w:rsidRPr="00CC273C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МБОУ БГОК №59</w:t>
            </w:r>
          </w:p>
        </w:tc>
      </w:tr>
      <w:tr w:rsidR="00BC5FFD" w:rsidRPr="00CC273C" w:rsidTr="00CC273C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CC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73C">
              <w:rPr>
                <w:rFonts w:ascii="Times New Roman" w:hAnsi="Times New Roman"/>
                <w:b/>
                <w:i/>
                <w:sz w:val="24"/>
                <w:szCs w:val="24"/>
              </w:rPr>
              <w:t>«Танцевальное шоу»</w:t>
            </w:r>
          </w:p>
          <w:p w:rsidR="00BC5FFD" w:rsidRPr="00CC273C" w:rsidRDefault="00BC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Средняя возрастная категория (11-14  лет)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61" w:rsidRPr="00CC273C" w:rsidRDefault="00BE2B61" w:rsidP="00BE2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E2B61" w:rsidP="00BE2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Танцевальный коллектив «ТЕДДИ»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pacing w:val="-20"/>
                <w:sz w:val="24"/>
                <w:szCs w:val="24"/>
              </w:rPr>
              <w:t>«Латиноамериканская феерия»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C8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73C">
              <w:rPr>
                <w:rFonts w:ascii="Times New Roman" w:hAnsi="Times New Roman"/>
                <w:sz w:val="24"/>
                <w:szCs w:val="24"/>
              </w:rPr>
              <w:t>Коротченкова</w:t>
            </w:r>
            <w:proofErr w:type="spellEnd"/>
            <w:r w:rsidRPr="00CC273C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МБОУ БГОК №59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61" w:rsidRPr="00CC273C" w:rsidRDefault="00BE2B61" w:rsidP="00BE2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E2B61" w:rsidP="00BE2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III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Танцевальный коллектив «Карамель»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pacing w:val="-20"/>
                <w:sz w:val="24"/>
                <w:szCs w:val="24"/>
              </w:rPr>
              <w:t>Танцевальная композиция «Мы»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Соболевская Марина Геннадьевна</w:t>
            </w:r>
          </w:p>
          <w:p w:rsidR="00BC5FFD" w:rsidRPr="00CC273C" w:rsidRDefault="00BC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73C">
              <w:rPr>
                <w:rFonts w:ascii="Times New Roman" w:hAnsi="Times New Roman"/>
                <w:sz w:val="24"/>
                <w:szCs w:val="24"/>
              </w:rPr>
              <w:t>Герасина</w:t>
            </w:r>
            <w:proofErr w:type="spellEnd"/>
            <w:r w:rsidRPr="00CC273C">
              <w:rPr>
                <w:rFonts w:ascii="Times New Roman" w:hAnsi="Times New Roman"/>
                <w:sz w:val="24"/>
                <w:szCs w:val="24"/>
              </w:rPr>
              <w:t xml:space="preserve"> Яна Витальевна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AA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 xml:space="preserve">МБУДО «Центр внешкольной работы Советского района» </w:t>
            </w:r>
          </w:p>
          <w:p w:rsidR="00BC5FFD" w:rsidRPr="00CC273C" w:rsidRDefault="00BC5FFD" w:rsidP="00AA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</w:tr>
      <w:tr w:rsidR="00BC5FFD" w:rsidRPr="00CC273C" w:rsidTr="00CC273C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AA59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CC27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C273C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Современный танец»</w:t>
            </w:r>
          </w:p>
          <w:p w:rsidR="00BC5FFD" w:rsidRPr="00CC273C" w:rsidRDefault="00BC5FFD" w:rsidP="00AA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Младшая возрастная категория (8-10)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09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 «Планета Детства»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Шармель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Васильевна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09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 xml:space="preserve">МБУДО «Центр внешкольной работы Советского района» </w:t>
            </w:r>
          </w:p>
          <w:p w:rsidR="00BC5FFD" w:rsidRPr="00CC273C" w:rsidRDefault="00BC5FFD" w:rsidP="0009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</w:tr>
      <w:tr w:rsidR="00BC5FFD" w:rsidRPr="00CC273C" w:rsidTr="00CC273C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CC27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C273C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Современный танец»</w:t>
            </w:r>
          </w:p>
          <w:p w:rsidR="00BC5FFD" w:rsidRPr="00CC273C" w:rsidRDefault="00BC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Средняя возрастная категория (11-14  лет)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CC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Солистка танцевального коллектива «Планета Детства»</w:t>
            </w:r>
          </w:p>
          <w:p w:rsidR="00BC5FFD" w:rsidRDefault="00BC5FFD" w:rsidP="00CC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Паршикова Ксения</w:t>
            </w:r>
          </w:p>
          <w:p w:rsidR="00284635" w:rsidRPr="00CC273C" w:rsidRDefault="00284635" w:rsidP="00CC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Лауреат </w:t>
            </w:r>
          </w:p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77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Солистка танцевального коллектива «Планета детства»</w:t>
            </w:r>
          </w:p>
          <w:p w:rsidR="00BC5FFD" w:rsidRPr="00CC273C" w:rsidRDefault="00BC5FFD" w:rsidP="0077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«Девочка со спичками»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09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 xml:space="preserve">МБУДО «Центр внешкольной работы Советского района» </w:t>
            </w:r>
          </w:p>
          <w:p w:rsidR="00BC5FFD" w:rsidRPr="00CC273C" w:rsidRDefault="00BC5FFD" w:rsidP="0009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22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Солистка хореографического ансамбля «Аура»</w:t>
            </w:r>
          </w:p>
          <w:p w:rsidR="00BC5FFD" w:rsidRPr="00CC273C" w:rsidRDefault="00BC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Седова Аля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pacing w:val="-20"/>
                <w:sz w:val="24"/>
                <w:szCs w:val="24"/>
              </w:rPr>
              <w:t>«Огонь разрушающий, огонь созидающий»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Панкратова Наталья Александровна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 xml:space="preserve">МБУДО «Центр внешкольной работы Советского района» </w:t>
            </w:r>
          </w:p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22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 xml:space="preserve">Солисты </w:t>
            </w:r>
          </w:p>
          <w:p w:rsidR="00BC5FFD" w:rsidRPr="00CC273C" w:rsidRDefault="00BC5FFD" w:rsidP="0022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хореографического ансамбля «Аура»</w:t>
            </w:r>
          </w:p>
          <w:p w:rsidR="00BC5FFD" w:rsidRPr="00CC273C" w:rsidRDefault="00BC5FFD" w:rsidP="0022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73C">
              <w:rPr>
                <w:rFonts w:ascii="Times New Roman" w:hAnsi="Times New Roman"/>
                <w:sz w:val="24"/>
                <w:szCs w:val="24"/>
              </w:rPr>
              <w:t>Бословяк</w:t>
            </w:r>
            <w:proofErr w:type="spellEnd"/>
            <w:r w:rsidRPr="00CC273C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BC5FFD" w:rsidRPr="00CC273C" w:rsidRDefault="00BC5FFD" w:rsidP="0022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73C">
              <w:rPr>
                <w:rFonts w:ascii="Times New Roman" w:hAnsi="Times New Roman"/>
                <w:sz w:val="24"/>
                <w:szCs w:val="24"/>
              </w:rPr>
              <w:t>Норева</w:t>
            </w:r>
            <w:proofErr w:type="spellEnd"/>
            <w:r w:rsidRPr="00CC273C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pacing w:val="-20"/>
                <w:sz w:val="24"/>
                <w:szCs w:val="24"/>
              </w:rPr>
              <w:t>«Разреши себе летать»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Панкратова Наталья Александровна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 xml:space="preserve">МБУДО «Центр внешкольной работы Советского района» </w:t>
            </w:r>
          </w:p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</w:tr>
      <w:tr w:rsidR="00BC5FFD" w:rsidRPr="00CC273C" w:rsidTr="00C22E71">
        <w:trPr>
          <w:trHeight w:val="6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61" w:rsidRPr="00CC273C" w:rsidRDefault="00BE2B61" w:rsidP="00BE2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E2B61" w:rsidP="00BE2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22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Хореографический ансамбль «Аура»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pacing w:val="-20"/>
                <w:sz w:val="24"/>
                <w:szCs w:val="24"/>
              </w:rPr>
              <w:t>«Королевство чистых парт»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Панкратова Наталья Александровна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 xml:space="preserve">МБУДО «Центр внешкольной работы Советского района» </w:t>
            </w:r>
          </w:p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</w:tr>
      <w:tr w:rsidR="00BC5FFD" w:rsidRPr="00CC273C" w:rsidTr="00C22E71">
        <w:trPr>
          <w:trHeight w:val="6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Солистка хореографического ансамбля «Аура»</w:t>
            </w:r>
          </w:p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Митина Арина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«В неволе»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Панкратова Наталья Александровна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 xml:space="preserve">МБУДО «Центр внешкольной работы Советского района» </w:t>
            </w:r>
          </w:p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</w:tr>
      <w:tr w:rsidR="00BC5FFD" w:rsidRPr="00CC273C" w:rsidTr="00CC273C">
        <w:trPr>
          <w:trHeight w:val="299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CC273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CC27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C273C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Современный танец»</w:t>
            </w:r>
          </w:p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Старшая возрастная категория (15 лет и старше)</w:t>
            </w:r>
          </w:p>
        </w:tc>
      </w:tr>
      <w:tr w:rsidR="00BC5FFD" w:rsidRPr="00CC273C" w:rsidTr="00C22E71">
        <w:trPr>
          <w:trHeight w:val="87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61" w:rsidRPr="00CC273C" w:rsidRDefault="00BE2B61" w:rsidP="00BE2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E2B61" w:rsidP="00BE2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09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 «Планета Детства»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«Все в моей голове»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</w:tc>
      </w:tr>
      <w:tr w:rsidR="00BC5FFD" w:rsidRPr="00CC273C" w:rsidTr="00C22E71">
        <w:trPr>
          <w:trHeight w:val="622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C22E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CC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73C">
              <w:rPr>
                <w:rFonts w:ascii="Times New Roman" w:hAnsi="Times New Roman"/>
                <w:b/>
                <w:i/>
                <w:sz w:val="24"/>
                <w:szCs w:val="24"/>
              </w:rPr>
              <w:t>«Стилизованный народный танец»</w:t>
            </w:r>
          </w:p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Младшая возрастная категория (8-10)</w:t>
            </w:r>
          </w:p>
        </w:tc>
      </w:tr>
      <w:tr w:rsidR="00BC5FFD" w:rsidRPr="00CC273C" w:rsidTr="00C22E71">
        <w:trPr>
          <w:trHeight w:val="622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C22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группа «Мечта»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22E71" w:rsidRDefault="00BC5FFD" w:rsidP="00C2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71">
              <w:rPr>
                <w:rFonts w:ascii="Times New Roman" w:hAnsi="Times New Roman"/>
                <w:sz w:val="24"/>
                <w:szCs w:val="24"/>
              </w:rPr>
              <w:t>«Чукотский танец»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Оксана Евгеньевна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«ЦО «Перспектива»</w:t>
            </w:r>
          </w:p>
        </w:tc>
      </w:tr>
      <w:tr w:rsidR="00BC5FFD" w:rsidRPr="00CC273C" w:rsidTr="00C22E71">
        <w:trPr>
          <w:trHeight w:val="437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C2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Танцевальные группы  «Мечта» и «Искорки»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22E71" w:rsidRDefault="00BC5FFD" w:rsidP="00C2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«Синий платочек»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Оксана Евгеньевна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«ЦО «Перспектива»</w:t>
            </w:r>
          </w:p>
        </w:tc>
      </w:tr>
      <w:tr w:rsidR="00BC5FFD" w:rsidRPr="00CC273C" w:rsidTr="00C22E71">
        <w:trPr>
          <w:trHeight w:val="437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C2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группа «Веснушки»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C2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«Ромашка»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Оксана Евгеньевна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«ЦО «Перспектива»</w:t>
            </w:r>
          </w:p>
        </w:tc>
      </w:tr>
      <w:tr w:rsidR="00BC5FFD" w:rsidRPr="00CC273C" w:rsidTr="00BC5FFD">
        <w:trPr>
          <w:trHeight w:val="393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CC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73C">
              <w:rPr>
                <w:rFonts w:ascii="Times New Roman" w:hAnsi="Times New Roman"/>
                <w:b/>
                <w:i/>
                <w:sz w:val="24"/>
                <w:szCs w:val="24"/>
              </w:rPr>
              <w:t>«Стилизованный народный танец»</w:t>
            </w:r>
          </w:p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Средняя возрастная категория (11-14  лет)</w:t>
            </w:r>
          </w:p>
        </w:tc>
      </w:tr>
      <w:tr w:rsidR="00BC5FFD" w:rsidRPr="00CC273C" w:rsidTr="00C22E71">
        <w:trPr>
          <w:trHeight w:val="437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C2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 «Карамель»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C2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«Зимушка-зима»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Соболевская Марина Геннадьевна</w:t>
            </w:r>
          </w:p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Витальевна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 xml:space="preserve">МБУДО «Центр внешкольной работы Советского района» </w:t>
            </w:r>
          </w:p>
          <w:p w:rsidR="00BC5FFD" w:rsidRDefault="00BC5FFD" w:rsidP="00BC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</w:tr>
      <w:tr w:rsidR="00BC5FFD" w:rsidRPr="00CC273C" w:rsidTr="00CC273C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CC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73C">
              <w:rPr>
                <w:rFonts w:ascii="Times New Roman" w:hAnsi="Times New Roman"/>
                <w:b/>
                <w:i/>
                <w:sz w:val="24"/>
                <w:szCs w:val="24"/>
              </w:rPr>
              <w:t>«Стилизованный народный танец»</w:t>
            </w:r>
          </w:p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Старшая возрастная категория (15 лет и старше)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22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Хореографический коллектив «Стрекоза»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«Люблю Ваню»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Тимофеева Анна Юрьевна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МБОУ Гимназия №7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Хореографический коллектив «Стрекоза»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AA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«</w:t>
            </w:r>
            <w:r w:rsidRPr="00CC273C">
              <w:rPr>
                <w:rFonts w:ascii="Times New Roman" w:hAnsi="Times New Roman"/>
                <w:spacing w:val="-20"/>
                <w:sz w:val="24"/>
                <w:szCs w:val="24"/>
              </w:rPr>
              <w:t>Дразнилки»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Тимофеева Анна Юрьевна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МБОУ Гимназия №7</w:t>
            </w:r>
          </w:p>
        </w:tc>
      </w:tr>
      <w:tr w:rsidR="00BC5FFD" w:rsidRPr="00CC273C" w:rsidTr="00CC273C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CC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73C">
              <w:rPr>
                <w:rFonts w:ascii="Times New Roman" w:hAnsi="Times New Roman"/>
                <w:b/>
                <w:i/>
                <w:sz w:val="24"/>
                <w:szCs w:val="24"/>
              </w:rPr>
              <w:t>«Танцы народов мира»</w:t>
            </w:r>
          </w:p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Старшая возрастная категория (15 лет и старше)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AA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Солистка Хореографического коллектива «Стрекоза»</w:t>
            </w:r>
          </w:p>
          <w:p w:rsidR="00BC5FFD" w:rsidRPr="00CC273C" w:rsidRDefault="00BC5FFD" w:rsidP="00AA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73C">
              <w:rPr>
                <w:rFonts w:ascii="Times New Roman" w:hAnsi="Times New Roman"/>
                <w:sz w:val="24"/>
                <w:szCs w:val="24"/>
              </w:rPr>
              <w:t>Мамотько</w:t>
            </w:r>
            <w:proofErr w:type="spellEnd"/>
            <w:r w:rsidRPr="00CC273C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AA5980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pacing w:val="-20"/>
                <w:sz w:val="24"/>
                <w:szCs w:val="24"/>
              </w:rPr>
              <w:t>«Неожиданный гость»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Тимофеева Анна Юрьевна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МБОУ Гимназия №7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Лауреат </w:t>
            </w:r>
          </w:p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CC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Солистка Хореографического коллектива «Стрекоза»</w:t>
            </w:r>
          </w:p>
          <w:p w:rsidR="00BC5FFD" w:rsidRPr="00CC273C" w:rsidRDefault="00BC5FFD" w:rsidP="00284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Андросова Влада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AA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«Арагонская хота»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Тимофеева Анна Юрьевна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МБОУ Гимназия №7</w:t>
            </w:r>
          </w:p>
        </w:tc>
      </w:tr>
      <w:tr w:rsidR="00BC5FFD" w:rsidRPr="00CC273C" w:rsidTr="00BA108E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CC273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 w:rsidRPr="00CC273C">
              <w:rPr>
                <w:rFonts w:ascii="Times New Roman" w:hAnsi="Times New Roman"/>
                <w:b/>
                <w:i/>
                <w:sz w:val="24"/>
                <w:szCs w:val="24"/>
              </w:rPr>
              <w:t>«Эстрадный танец»</w:t>
            </w:r>
          </w:p>
          <w:p w:rsidR="00BC5FFD" w:rsidRPr="00CC273C" w:rsidRDefault="00BC5FFD" w:rsidP="00CC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r w:rsidRPr="00CC273C">
              <w:rPr>
                <w:rFonts w:ascii="Times New Roman" w:hAnsi="Times New Roman"/>
                <w:sz w:val="24"/>
                <w:szCs w:val="24"/>
              </w:rPr>
              <w:t>возрастная категория (</w:t>
            </w:r>
            <w:r>
              <w:rPr>
                <w:rFonts w:ascii="Times New Roman" w:hAnsi="Times New Roman"/>
                <w:sz w:val="24"/>
                <w:szCs w:val="24"/>
              </w:rPr>
              <w:t>8-10</w:t>
            </w:r>
            <w:r w:rsidRPr="00CC273C">
              <w:rPr>
                <w:rFonts w:ascii="Times New Roman" w:hAnsi="Times New Roman"/>
                <w:sz w:val="24"/>
                <w:szCs w:val="24"/>
              </w:rPr>
              <w:t xml:space="preserve">  лет)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61" w:rsidRPr="00CC273C" w:rsidRDefault="00BE2B61" w:rsidP="00BE2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E2B61" w:rsidP="00BE2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284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 «Планета Детства»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AA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«Синдром Золушки»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1A7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 «Планета Детства»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самые уши»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09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 xml:space="preserve">МБУДО «Центр внешкольной работы Советского района» </w:t>
            </w:r>
          </w:p>
          <w:p w:rsidR="00BC5FFD" w:rsidRPr="00CC273C" w:rsidRDefault="00BC5FFD" w:rsidP="00090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</w:tr>
      <w:tr w:rsidR="00BC5FFD" w:rsidRPr="00CC273C" w:rsidTr="007677F0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 w:rsidRPr="00CC273C">
              <w:rPr>
                <w:rFonts w:ascii="Times New Roman" w:hAnsi="Times New Roman"/>
                <w:b/>
                <w:i/>
                <w:sz w:val="24"/>
                <w:szCs w:val="24"/>
              </w:rPr>
              <w:t>«Эстрадный танец»</w:t>
            </w:r>
          </w:p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3C">
              <w:rPr>
                <w:rFonts w:ascii="Times New Roman" w:hAnsi="Times New Roman"/>
                <w:sz w:val="24"/>
                <w:szCs w:val="24"/>
              </w:rPr>
              <w:t>Средняя возрастная категория (11-14  лет)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C5FFD" w:rsidP="00BC5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Солистка танцевального коллектива «Планета Детства»</w:t>
            </w:r>
          </w:p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Дарья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AA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«Какая прелесть»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Pr="00CC273C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</w:tc>
      </w:tr>
      <w:tr w:rsidR="00BC5FFD" w:rsidRPr="00CC273C" w:rsidTr="007752E1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E71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E71">
              <w:rPr>
                <w:rFonts w:ascii="Times New Roman" w:hAnsi="Times New Roman"/>
                <w:b/>
                <w:i/>
                <w:sz w:val="24"/>
                <w:szCs w:val="24"/>
              </w:rPr>
              <w:t>«Военно- патриотический танец»</w:t>
            </w:r>
          </w:p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r w:rsidRPr="00CC273C">
              <w:rPr>
                <w:rFonts w:ascii="Times New Roman" w:hAnsi="Times New Roman"/>
                <w:sz w:val="24"/>
                <w:szCs w:val="24"/>
              </w:rPr>
              <w:t>возрастная категория (</w:t>
            </w:r>
            <w:r>
              <w:rPr>
                <w:rFonts w:ascii="Times New Roman" w:hAnsi="Times New Roman"/>
                <w:sz w:val="24"/>
                <w:szCs w:val="24"/>
              </w:rPr>
              <w:t>8-10</w:t>
            </w:r>
            <w:r w:rsidRPr="00CC273C">
              <w:rPr>
                <w:rFonts w:ascii="Times New Roman" w:hAnsi="Times New Roman"/>
                <w:sz w:val="24"/>
                <w:szCs w:val="24"/>
              </w:rPr>
              <w:t xml:space="preserve">  лет)</w:t>
            </w:r>
          </w:p>
        </w:tc>
      </w:tr>
      <w:tr w:rsidR="00BC5FFD" w:rsidRPr="00CC273C" w:rsidTr="00C22E7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61" w:rsidRPr="00CC273C" w:rsidRDefault="00BE2B61" w:rsidP="00BE2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BC5FFD" w:rsidRPr="00CC273C" w:rsidRDefault="00BE2B61" w:rsidP="00BE2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>III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группа «Мечта»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AA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«Брянская улица»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Оксана Евгеньевна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D" w:rsidRDefault="00BC5FFD" w:rsidP="00FA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«ЦО «Перспектива»</w:t>
            </w:r>
          </w:p>
        </w:tc>
      </w:tr>
    </w:tbl>
    <w:p w:rsidR="00D74A9B" w:rsidRPr="00D74A9B" w:rsidRDefault="00D74A9B" w:rsidP="00D74A9B">
      <w:pPr>
        <w:tabs>
          <w:tab w:val="left" w:pos="2775"/>
        </w:tabs>
        <w:rPr>
          <w:sz w:val="24"/>
          <w:szCs w:val="24"/>
        </w:rPr>
      </w:pPr>
    </w:p>
    <w:sectPr w:rsidR="00D74A9B" w:rsidRPr="00D74A9B" w:rsidSect="00284635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A75"/>
    <w:rsid w:val="000903BB"/>
    <w:rsid w:val="001032AD"/>
    <w:rsid w:val="001A75C8"/>
    <w:rsid w:val="00223E45"/>
    <w:rsid w:val="00284635"/>
    <w:rsid w:val="002B18C7"/>
    <w:rsid w:val="002E04A5"/>
    <w:rsid w:val="003D1A75"/>
    <w:rsid w:val="006B0D34"/>
    <w:rsid w:val="007766D6"/>
    <w:rsid w:val="00785128"/>
    <w:rsid w:val="00A56F2F"/>
    <w:rsid w:val="00AA5980"/>
    <w:rsid w:val="00BC5FFD"/>
    <w:rsid w:val="00BE2B61"/>
    <w:rsid w:val="00C22E71"/>
    <w:rsid w:val="00CC273C"/>
    <w:rsid w:val="00D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D7E5"/>
  <w15:docId w15:val="{9B22DDE0-707E-49A9-B05C-C1E1F840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2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74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A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4B66-74BC-4187-B0B7-766364EE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CVR</cp:lastModifiedBy>
  <cp:revision>6</cp:revision>
  <dcterms:created xsi:type="dcterms:W3CDTF">2025-03-20T17:08:00Z</dcterms:created>
  <dcterms:modified xsi:type="dcterms:W3CDTF">2025-03-28T10:28:00Z</dcterms:modified>
</cp:coreProperties>
</file>